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FC5C" w14:textId="5550CA1D" w:rsidR="00A42564" w:rsidRDefault="00A42564" w:rsidP="00A42564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  <w:lang w:val="fr-BE"/>
        </w:rPr>
      </w:pPr>
      <w:r w:rsidRPr="00A42564">
        <w:rPr>
          <w:b/>
          <w:bCs/>
          <w:color w:val="000000"/>
          <w:sz w:val="27"/>
          <w:szCs w:val="27"/>
          <w:lang w:val="fr-BE"/>
        </w:rPr>
        <w:t>J’entends le loup, l’bruit d’la guerre et ses trompettes</w:t>
      </w:r>
    </w:p>
    <w:p w14:paraId="07BABC28" w14:textId="0A2900A5" w:rsidR="00A42564" w:rsidRDefault="00A42564" w:rsidP="00A42564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fr-BE"/>
        </w:rPr>
      </w:pPr>
      <w:r w:rsidRPr="00A42564">
        <w:rPr>
          <w:color w:val="000000"/>
          <w:sz w:val="22"/>
          <w:szCs w:val="22"/>
          <w:lang w:val="fr-BE"/>
        </w:rPr>
        <w:t xml:space="preserve">Paroles composées par Sylvie, </w:t>
      </w:r>
      <w:proofErr w:type="spellStart"/>
      <w:r w:rsidRPr="00A42564">
        <w:rPr>
          <w:color w:val="000000"/>
          <w:sz w:val="22"/>
          <w:szCs w:val="22"/>
          <w:lang w:val="fr-BE"/>
        </w:rPr>
        <w:t>Chatrane</w:t>
      </w:r>
      <w:proofErr w:type="spellEnd"/>
      <w:r w:rsidRPr="00A42564">
        <w:rPr>
          <w:color w:val="000000"/>
          <w:sz w:val="22"/>
          <w:szCs w:val="22"/>
          <w:lang w:val="fr-BE"/>
        </w:rPr>
        <w:t xml:space="preserve"> et Anne, en atelier à Liège, mars 2025</w:t>
      </w:r>
    </w:p>
    <w:p w14:paraId="560370C9" w14:textId="77777777" w:rsidR="00A42564" w:rsidRPr="00EC53A5" w:rsidRDefault="00A42564" w:rsidP="00A42564">
      <w:pPr>
        <w:pStyle w:val="NormalWeb"/>
        <w:spacing w:before="0" w:beforeAutospacing="0" w:after="0" w:afterAutospacing="0"/>
        <w:rPr>
          <w:color w:val="000000"/>
          <w:sz w:val="36"/>
          <w:szCs w:val="36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5"/>
      </w:tblGrid>
      <w:tr w:rsidR="00A42564" w14:paraId="145F88F3" w14:textId="77777777" w:rsidTr="006D05B9">
        <w:tc>
          <w:tcPr>
            <w:tcW w:w="5665" w:type="dxa"/>
          </w:tcPr>
          <w:p w14:paraId="56ED4241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sais pourquoi je m’en irai</w:t>
            </w:r>
          </w:p>
          <w:p w14:paraId="67139AAB" w14:textId="584BD063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vent qui souffle</w:t>
            </w:r>
            <w:r w:rsidR="009B360E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 :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r w:rsidR="009B360E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est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mauvais.</w:t>
            </w:r>
          </w:p>
          <w:p w14:paraId="762170E7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vois pourquoi, je vous l’dirai :</w:t>
            </w:r>
          </w:p>
          <w:p w14:paraId="7BF54580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y a des nuages noirs à éviter.</w:t>
            </w:r>
          </w:p>
          <w:p w14:paraId="0B783BCF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sens que toi t’es menacé</w:t>
            </w:r>
          </w:p>
          <w:p w14:paraId="1E9B34DD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l’suis aussi et j’en ai la nausée.</w:t>
            </w:r>
          </w:p>
          <w:p w14:paraId="4347D2C2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sais comme toi c’que c’est qu’d’aimer</w:t>
            </w:r>
          </w:p>
          <w:p w14:paraId="356D3977" w14:textId="1E88535E" w:rsidR="00A42564" w:rsidRPr="00A42564" w:rsidRDefault="00165DD0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 ne nous faudra jamais l’oublier.</w:t>
            </w:r>
          </w:p>
          <w:p w14:paraId="3A424DAB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1CAA5EE2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loup, l’bruit d’la guerre et ses trompettes</w:t>
            </w:r>
          </w:p>
          <w:p w14:paraId="4F06BBB3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 qui dit vouloir la paix !</w:t>
            </w:r>
          </w:p>
          <w:p w14:paraId="505B9353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J’entends le loup, son discours, ses fabulettes</w:t>
            </w:r>
          </w:p>
          <w:p w14:paraId="642FB410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Moi, j’y crois plus on nous l’a déjà fait !</w:t>
            </w:r>
          </w:p>
          <w:p w14:paraId="151BACA5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61BAFFD2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Sur le terrain d’la guerre, chacun de not’ côté</w:t>
            </w:r>
          </w:p>
          <w:p w14:paraId="5DF4F8DF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On pense avoir la clef, le bon droit de tuer</w:t>
            </w:r>
          </w:p>
          <w:p w14:paraId="19FC7E32" w14:textId="7473B2C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aux noms de nos dieux, sous les cris </w:t>
            </w:r>
            <w:r w:rsidR="001F0709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des hâbleurs</w:t>
            </w:r>
          </w:p>
          <w:p w14:paraId="06820F52" w14:textId="667BEDD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Que l’on </w:t>
            </w:r>
            <w:r w:rsidR="001F0709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gonfle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nos peurs, qu’on entre dans l’horreur</w:t>
            </w:r>
          </w:p>
          <w:p w14:paraId="46927762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7BFAC616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L’hiver pour toi mon gars, l’hiver pour moi</w:t>
            </w:r>
          </w:p>
          <w:p w14:paraId="5E8E31E0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Les armes tant qu’y’en aura </w:t>
            </w:r>
            <w:proofErr w:type="gramStart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on s’en sortira pas</w:t>
            </w:r>
            <w:proofErr w:type="gramEnd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!</w:t>
            </w:r>
          </w:p>
          <w:p w14:paraId="101C5032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L’hiver pour toi ma sœur, l’hiver pour moi</w:t>
            </w:r>
          </w:p>
          <w:p w14:paraId="293D3E45" w14:textId="77777777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Les armes tant qu’y’en aura </w:t>
            </w:r>
            <w:proofErr w:type="gramStart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on s’en sortira pas</w:t>
            </w:r>
            <w:proofErr w:type="gramEnd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!</w:t>
            </w:r>
          </w:p>
          <w:p w14:paraId="4228ABD7" w14:textId="77777777" w:rsidR="00A42564" w:rsidRDefault="00A42564" w:rsidP="0052356A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</w:p>
          <w:p w14:paraId="033414DB" w14:textId="77777777" w:rsidR="00E738C0" w:rsidRDefault="00E738C0" w:rsidP="0052356A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</w:p>
          <w:p w14:paraId="2D552508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marchands d’armes vont s’régaler</w:t>
            </w:r>
          </w:p>
          <w:p w14:paraId="367A7A26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pour leur fric qu’on va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se faire tuer</w:t>
            </w:r>
          </w:p>
          <w:p w14:paraId="13ACE045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J’ai mieux à faire que d’batailler</w:t>
            </w:r>
          </w:p>
          <w:p w14:paraId="6A247016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désobéirai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aux financiers</w:t>
            </w:r>
          </w:p>
          <w:p w14:paraId="12ECDE9A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Plus question de se faire plumer</w:t>
            </w:r>
          </w:p>
          <w:p w14:paraId="24246EEC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Y a pas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de raison de s’entre-tuer</w:t>
            </w:r>
          </w:p>
          <w:p w14:paraId="24C01752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Ils ne pourront plus nous berner</w:t>
            </w:r>
          </w:p>
          <w:p w14:paraId="784B787B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Refuse les armes, viens avec nous danser</w:t>
            </w:r>
          </w:p>
          <w:p w14:paraId="025A02C5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5228EB40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l’amour et je préfère la fête</w:t>
            </w:r>
          </w:p>
          <w:p w14:paraId="06D5CC20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la vie et je veux la chanter</w:t>
            </w:r>
          </w:p>
          <w:p w14:paraId="530491E2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La vie des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autr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’, il faut qu’on la respecte</w:t>
            </w:r>
          </w:p>
          <w:p w14:paraId="715D7606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C’est not’ vérité pour l’humanité</w:t>
            </w:r>
          </w:p>
          <w:p w14:paraId="2985A5BD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07340A52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Combattre la barbarie avec nos poésies</w:t>
            </w:r>
          </w:p>
          <w:p w14:paraId="727CAA47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Ce n’est pas utopique,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encore de la vie</w:t>
            </w:r>
          </w:p>
          <w:p w14:paraId="339D525D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Combattre la barbarie par notre poésie</w:t>
            </w:r>
          </w:p>
          <w:p w14:paraId="356D9B45" w14:textId="77777777" w:rsidR="00E738C0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Ce n’est pas utopique et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toujours la vie</w:t>
            </w:r>
          </w:p>
          <w:p w14:paraId="48EA659B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6348C658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79EE1267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Et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</w:t>
            </w:r>
            <w:proofErr w:type="spellEnd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guerre qui s’en repentira</w:t>
            </w:r>
          </w:p>
          <w:p w14:paraId="3D4503F6" w14:textId="77777777" w:rsidR="00E738C0" w:rsidRPr="00A42564" w:rsidRDefault="00E738C0" w:rsidP="00E73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1848DC7B" w14:textId="01A083E3" w:rsidR="00E738C0" w:rsidRDefault="00E738C0" w:rsidP="00640B2B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proofErr w:type="spellStart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</w:t>
            </w:r>
            <w:proofErr w:type="spellEnd"/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guerre qui s’en repentira</w:t>
            </w:r>
          </w:p>
        </w:tc>
        <w:tc>
          <w:tcPr>
            <w:tcW w:w="5125" w:type="dxa"/>
          </w:tcPr>
          <w:p w14:paraId="0B418CD8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Les marchands d’armes vont s’régaler</w:t>
            </w:r>
          </w:p>
          <w:p w14:paraId="6CC4F5F6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C’est pour leur fric qu’on va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se faire tuer</w:t>
            </w:r>
          </w:p>
          <w:p w14:paraId="5B1CC0BF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J’ai mieux à faire que d’batailler</w:t>
            </w:r>
          </w:p>
          <w:p w14:paraId="791B4C41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Je désobéirai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aux financiers</w:t>
            </w:r>
          </w:p>
          <w:p w14:paraId="274956E5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Plus question de se faire plumer</w:t>
            </w:r>
          </w:p>
          <w:p w14:paraId="43975DA4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Y a pas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de raison de s’entre-tuer</w:t>
            </w:r>
          </w:p>
          <w:p w14:paraId="20F03D3D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Ils ne pourront plus nous berner</w:t>
            </w:r>
          </w:p>
          <w:p w14:paraId="3B6A0CC6" w14:textId="77777777" w:rsidR="00E3288A" w:rsidRPr="00A42564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Refuse les armes, viens avec nous danser</w:t>
            </w:r>
          </w:p>
          <w:p w14:paraId="6E78E9EF" w14:textId="77777777" w:rsidR="00E3288A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2FB36625" w14:textId="77777777" w:rsidR="00E3288A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l’amour et je préfère la fête</w:t>
            </w:r>
          </w:p>
          <w:p w14:paraId="106257B6" w14:textId="77777777" w:rsidR="00E3288A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J’préfère la vie et je veux la chanter</w:t>
            </w:r>
          </w:p>
          <w:p w14:paraId="27CB926C" w14:textId="77777777" w:rsidR="00E3288A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La vie des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autr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’, il faut qu’on la respecte</w:t>
            </w:r>
          </w:p>
          <w:p w14:paraId="47BD00A4" w14:textId="77777777" w:rsidR="00E3288A" w:rsidRDefault="00E3288A" w:rsidP="00E3288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C’est not’ vérité pour l’humanité</w:t>
            </w:r>
          </w:p>
          <w:p w14:paraId="42ABCD95" w14:textId="77777777" w:rsidR="00223F9C" w:rsidRDefault="00223F9C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546429E4" w14:textId="77777777" w:rsidR="00233457" w:rsidRDefault="00233457" w:rsidP="002334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Pour défendre la Paix, sauver nos libertés, </w:t>
            </w:r>
          </w:p>
          <w:p w14:paraId="21A7EC84" w14:textId="77777777" w:rsidR="00233457" w:rsidRDefault="00233457" w:rsidP="002334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C’est encore une guerre qu’il nous faudrait mener ?!</w:t>
            </w:r>
          </w:p>
          <w:p w14:paraId="422951E1" w14:textId="77777777" w:rsidR="00233457" w:rsidRDefault="00233457" w:rsidP="002334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Derrière la propagande nous savons débusquer</w:t>
            </w:r>
          </w:p>
          <w:p w14:paraId="4636FAFB" w14:textId="77777777" w:rsidR="00233457" w:rsidRPr="00A42564" w:rsidRDefault="00233457" w:rsidP="0023345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L’hypocrisie et les profits particuliers</w:t>
            </w:r>
          </w:p>
          <w:p w14:paraId="4B610EE8" w14:textId="77777777" w:rsidR="00223F9C" w:rsidRPr="00A42564" w:rsidRDefault="00223F9C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</w:p>
          <w:p w14:paraId="361A7A21" w14:textId="4E3A668E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</w:t>
            </w:r>
            <w:r w:rsidR="00C63698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</w:t>
            </w:r>
          </w:p>
          <w:p w14:paraId="30CC1D74" w14:textId="24FBEAF3" w:rsidR="00A42564" w:rsidRPr="00A42564" w:rsidRDefault="00223F9C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 c’est 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va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</w:t>
            </w:r>
            <w:proofErr w:type="spellEnd"/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guerre qui s’en repentira</w:t>
            </w:r>
          </w:p>
          <w:p w14:paraId="2192C056" w14:textId="62C1F670" w:rsidR="00A42564" w:rsidRPr="00A42564" w:rsidRDefault="00A42564" w:rsidP="00A425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</w:pPr>
            <w:r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L’printemps viendra, tu vois, l’printemps viendra</w:t>
            </w:r>
          </w:p>
          <w:p w14:paraId="3E3F1042" w14:textId="7DD1B082" w:rsidR="00A42564" w:rsidRDefault="00223F9C" w:rsidP="00E3288A">
            <w:pPr>
              <w:pStyle w:val="NormalWeb"/>
              <w:spacing w:before="0" w:beforeAutospacing="0" w:after="0" w:afterAutospacing="0"/>
              <w:rPr>
                <w:color w:val="000000"/>
                <w:sz w:val="27"/>
                <w:szCs w:val="27"/>
                <w:lang w:val="fr-B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t c’est </w:t>
            </w:r>
            <w:proofErr w:type="gramStart"/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l’ </w:t>
            </w:r>
            <w:proofErr w:type="spellStart"/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va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-t-</w:t>
            </w:r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>en</w:t>
            </w:r>
            <w:proofErr w:type="spellEnd"/>
            <w:r w:rsidR="00A42564" w:rsidRPr="00A42564">
              <w:rPr>
                <w:rFonts w:asciiTheme="minorHAnsi" w:hAnsiTheme="minorHAnsi" w:cstheme="minorHAnsi"/>
                <w:color w:val="000000"/>
                <w:sz w:val="22"/>
                <w:szCs w:val="22"/>
                <w:lang w:val="fr-BE"/>
              </w:rPr>
              <w:t xml:space="preserve"> guerre qui s’en repentira</w:t>
            </w:r>
          </w:p>
        </w:tc>
      </w:tr>
    </w:tbl>
    <w:p w14:paraId="79D94118" w14:textId="77777777" w:rsidR="0087369F" w:rsidRPr="00A42564" w:rsidRDefault="0087369F" w:rsidP="006D05B9">
      <w:pPr>
        <w:pStyle w:val="NormalWeb"/>
        <w:spacing w:before="0" w:beforeAutospacing="0" w:after="0" w:afterAutospacing="0"/>
        <w:rPr>
          <w:lang w:val="fr-BE"/>
        </w:rPr>
      </w:pPr>
    </w:p>
    <w:sectPr w:rsidR="0087369F" w:rsidRPr="00A42564" w:rsidSect="00A425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64"/>
    <w:rsid w:val="000D1162"/>
    <w:rsid w:val="000F1E5E"/>
    <w:rsid w:val="00122D53"/>
    <w:rsid w:val="00137A25"/>
    <w:rsid w:val="00165DD0"/>
    <w:rsid w:val="001A008A"/>
    <w:rsid w:val="001A68A8"/>
    <w:rsid w:val="001B2F61"/>
    <w:rsid w:val="001F0709"/>
    <w:rsid w:val="00223F9C"/>
    <w:rsid w:val="00233457"/>
    <w:rsid w:val="0024792D"/>
    <w:rsid w:val="00347870"/>
    <w:rsid w:val="00417408"/>
    <w:rsid w:val="00462FD2"/>
    <w:rsid w:val="004E5BD5"/>
    <w:rsid w:val="0052356A"/>
    <w:rsid w:val="00541502"/>
    <w:rsid w:val="005F3B19"/>
    <w:rsid w:val="00640B2B"/>
    <w:rsid w:val="006D05B9"/>
    <w:rsid w:val="00722491"/>
    <w:rsid w:val="0080155D"/>
    <w:rsid w:val="00844D87"/>
    <w:rsid w:val="0087369F"/>
    <w:rsid w:val="008B49FF"/>
    <w:rsid w:val="00932CDD"/>
    <w:rsid w:val="00955338"/>
    <w:rsid w:val="009B360E"/>
    <w:rsid w:val="00A12F17"/>
    <w:rsid w:val="00A42564"/>
    <w:rsid w:val="00BB4A27"/>
    <w:rsid w:val="00C310AA"/>
    <w:rsid w:val="00C63698"/>
    <w:rsid w:val="00C9185D"/>
    <w:rsid w:val="00CD60E1"/>
    <w:rsid w:val="00CE13AE"/>
    <w:rsid w:val="00D246FA"/>
    <w:rsid w:val="00DC1631"/>
    <w:rsid w:val="00E3288A"/>
    <w:rsid w:val="00E738C0"/>
    <w:rsid w:val="00EC53A5"/>
    <w:rsid w:val="00F10991"/>
    <w:rsid w:val="00F36F12"/>
    <w:rsid w:val="00F557EE"/>
    <w:rsid w:val="00F9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3EAF"/>
  <w15:chartTrackingRefBased/>
  <w15:docId w15:val="{B0A0442C-358F-45DE-A2FC-61B9415D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4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43</cp:revision>
  <dcterms:created xsi:type="dcterms:W3CDTF">2025-04-03T16:25:00Z</dcterms:created>
  <dcterms:modified xsi:type="dcterms:W3CDTF">2025-04-07T10:31:00Z</dcterms:modified>
</cp:coreProperties>
</file>